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7F" w:rsidRPr="00A14F7F" w:rsidRDefault="00A14F7F" w:rsidP="00A14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sz w:val="24"/>
          <w:szCs w:val="24"/>
        </w:rPr>
        <w:t>Утверждаю</w:t>
      </w:r>
    </w:p>
    <w:p w:rsidR="00A14F7F" w:rsidRPr="00A14F7F" w:rsidRDefault="00A14F7F" w:rsidP="00A14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sz w:val="24"/>
          <w:szCs w:val="24"/>
        </w:rPr>
        <w:t>МБОУ «СОШ №2 П. Первомайский»</w:t>
      </w:r>
    </w:p>
    <w:p w:rsidR="00A14F7F" w:rsidRPr="00A14F7F" w:rsidRDefault="00A14F7F" w:rsidP="00A14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sz w:val="24"/>
          <w:szCs w:val="24"/>
        </w:rPr>
        <w:t xml:space="preserve">Рассмотрено на заседании педсовета </w:t>
      </w:r>
    </w:p>
    <w:p w:rsidR="00A14F7F" w:rsidRPr="00A14F7F" w:rsidRDefault="00A14F7F" w:rsidP="00A14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F7F">
        <w:rPr>
          <w:rFonts w:ascii="Times New Roman" w:hAnsi="Times New Roman" w:cs="Times New Roman"/>
          <w:sz w:val="24"/>
          <w:szCs w:val="24"/>
        </w:rPr>
        <w:t xml:space="preserve">Протокол № _______ от </w:t>
      </w:r>
      <w:r>
        <w:rPr>
          <w:rFonts w:ascii="Times New Roman" w:hAnsi="Times New Roman" w:cs="Times New Roman"/>
          <w:sz w:val="24"/>
          <w:szCs w:val="24"/>
        </w:rPr>
        <w:t>28. .08. 2023</w:t>
      </w:r>
    </w:p>
    <w:p w:rsidR="00A14F7F" w:rsidRPr="00A14F7F" w:rsidRDefault="00A14F7F" w:rsidP="00A14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F7F" w:rsidRPr="00A14F7F" w:rsidRDefault="00A14F7F" w:rsidP="00A14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</w:p>
    <w:p w:rsidR="0072350B" w:rsidRDefault="00C20261" w:rsidP="00A14F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F7F">
        <w:rPr>
          <w:rFonts w:ascii="Times New Roman" w:hAnsi="Times New Roman" w:cs="Times New Roman"/>
          <w:b/>
          <w:sz w:val="28"/>
          <w:szCs w:val="28"/>
        </w:rPr>
        <w:t>План заседаний Штаба воспитательной работы в 2023-2024 учебном году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6379"/>
        <w:gridCol w:w="1417"/>
        <w:gridCol w:w="1985"/>
      </w:tblGrid>
      <w:tr w:rsidR="00CA7E91" w:rsidRPr="00A14F7F" w:rsidTr="00CA7E91">
        <w:tc>
          <w:tcPr>
            <w:tcW w:w="426" w:type="dxa"/>
          </w:tcPr>
          <w:p w:rsidR="0070075E" w:rsidRPr="00A14F7F" w:rsidRDefault="00C20261" w:rsidP="00CA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</w:tcPr>
          <w:p w:rsidR="0070075E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1417" w:type="dxa"/>
          </w:tcPr>
          <w:p w:rsidR="0070075E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70075E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20261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1. План работы ШВР на 2023-2024 учебный год.</w:t>
            </w:r>
          </w:p>
          <w:p w:rsidR="00C20261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2. Анализ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2022-2023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3945CB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3. О подготовке и проведении основных мероприятий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сентября. </w:t>
            </w:r>
            <w:r w:rsidR="00CA7E91">
              <w:rPr>
                <w:rFonts w:ascii="Times New Roman" w:hAnsi="Times New Roman" w:cs="Times New Roman"/>
                <w:sz w:val="24"/>
                <w:szCs w:val="24"/>
              </w:rPr>
              <w:t>О подготовке к открытию обновленного спортивного зала. Акции, конкурсы.</w:t>
            </w:r>
          </w:p>
          <w:p w:rsidR="00C20261" w:rsidRPr="00061E85" w:rsidRDefault="00061E85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0261" w:rsidRPr="00A14F7F">
              <w:rPr>
                <w:rFonts w:ascii="Times New Roman" w:hAnsi="Times New Roman" w:cs="Times New Roman"/>
                <w:sz w:val="24"/>
                <w:szCs w:val="24"/>
              </w:rPr>
              <w:t>О планах профилактической работы на сентябрь.</w:t>
            </w:r>
            <w:r w:rsidRPr="00061E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6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 детей и семей, находящихся в трудной жизненной ситуации и социально опасном положении</w:t>
            </w:r>
          </w:p>
          <w:p w:rsidR="00C20261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социальном паспорте школы на 2023-2024 уч. год.</w:t>
            </w:r>
          </w:p>
          <w:p w:rsidR="00C20261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добровольного социально</w:t>
            </w:r>
            <w:r w:rsidR="00A35C63"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тестирования </w:t>
            </w:r>
            <w:proofErr w:type="gramStart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75E" w:rsidRPr="00A14F7F" w:rsidRDefault="00C20261" w:rsidP="0039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6. Об организации и проведении месячника безопасности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«Внимание – дети».</w:t>
            </w:r>
          </w:p>
        </w:tc>
        <w:tc>
          <w:tcPr>
            <w:tcW w:w="1417" w:type="dxa"/>
          </w:tcPr>
          <w:p w:rsidR="0070075E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08.09.2023.</w:t>
            </w:r>
          </w:p>
        </w:tc>
        <w:tc>
          <w:tcPr>
            <w:tcW w:w="1985" w:type="dxa"/>
          </w:tcPr>
          <w:p w:rsidR="0070075E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 Ларина Л.В.</w:t>
            </w:r>
          </w:p>
          <w:p w:rsidR="003945CB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3945CB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Д.И.</w:t>
            </w:r>
          </w:p>
          <w:p w:rsidR="003945CB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945CB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Богданова Л.А.</w:t>
            </w:r>
          </w:p>
          <w:p w:rsidR="003945CB" w:rsidRPr="00A14F7F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 Киреевский А.И.</w:t>
            </w: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20261" w:rsidRPr="00CA7E91" w:rsidRDefault="00C20261" w:rsidP="00A1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</w:t>
            </w: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>(протокол № 1),</w:t>
            </w:r>
          </w:p>
          <w:p w:rsidR="00C20261" w:rsidRPr="00A14F7F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0261" w:rsidRPr="00A14F7F">
              <w:rPr>
                <w:rFonts w:ascii="Times New Roman" w:hAnsi="Times New Roman" w:cs="Times New Roman"/>
                <w:sz w:val="24"/>
                <w:szCs w:val="24"/>
              </w:rPr>
              <w:t>лан мероприятий на октябрь.</w:t>
            </w:r>
            <w:r w:rsidR="00CA7E91">
              <w:rPr>
                <w:rFonts w:ascii="Times New Roman" w:hAnsi="Times New Roman" w:cs="Times New Roman"/>
                <w:sz w:val="24"/>
                <w:szCs w:val="24"/>
              </w:rPr>
              <w:t xml:space="preserve"> Акции, конкурсы, фестивали</w:t>
            </w:r>
          </w:p>
          <w:p w:rsidR="00C20261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2. О планировании деятельности ШВР на осенних каникулах.</w:t>
            </w:r>
          </w:p>
          <w:p w:rsidR="00C20261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обучающихся, состоящих на</w:t>
            </w:r>
            <w:r w:rsidR="00B54B5E"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профилактическом учете, несовершеннолетних.</w:t>
            </w:r>
          </w:p>
          <w:p w:rsidR="00C20261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3. Работа социального педагога и классных руководителей по</w:t>
            </w:r>
            <w:r w:rsidR="00B54B5E"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профилактике экстремистских проявлений и вовлечение</w:t>
            </w:r>
            <w:r w:rsidR="002F1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группы антиобщественной и</w:t>
            </w:r>
            <w:r w:rsidR="00B54B5E"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криминальной направленности.</w:t>
            </w:r>
          </w:p>
          <w:p w:rsidR="00C20261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4. Об организации тематических выставок период осенних</w:t>
            </w:r>
            <w:r w:rsidR="00B54B5E"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каникул.</w:t>
            </w:r>
          </w:p>
          <w:p w:rsidR="0070075E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5. Выборы лидера ШУС.</w:t>
            </w:r>
          </w:p>
          <w:p w:rsidR="006A18DA" w:rsidRPr="006A18DA" w:rsidRDefault="006A18DA" w:rsidP="006A18DA">
            <w:pPr>
              <w:spacing w:after="53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6A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центрами досуга и </w:t>
            </w:r>
          </w:p>
          <w:p w:rsidR="006A18DA" w:rsidRPr="00A14F7F" w:rsidRDefault="006A18DA" w:rsidP="006A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образования, учреждениями культуры.</w:t>
            </w:r>
            <w:r w:rsidRPr="006A18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70075E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985" w:type="dxa"/>
          </w:tcPr>
          <w:p w:rsidR="0070075E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  <w:p w:rsidR="003945CB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AF" w:rsidRDefault="002F1AAF" w:rsidP="002F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F1AAF" w:rsidRDefault="002F1AAF" w:rsidP="002F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Д.И.</w:t>
            </w:r>
          </w:p>
          <w:p w:rsidR="003945CB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A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Тычинина Н.В.</w:t>
            </w:r>
          </w:p>
          <w:p w:rsidR="002F1AA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A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F1AA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Л.В.</w:t>
            </w:r>
          </w:p>
          <w:p w:rsidR="002F1AAF" w:rsidRPr="00A14F7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Комарова Д.И.</w:t>
            </w: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C2026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945CB" w:rsidRPr="00CA7E91" w:rsidRDefault="00B54B5E" w:rsidP="00A1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</w:t>
            </w: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>(протокол № 2).</w:t>
            </w:r>
          </w:p>
          <w:p w:rsidR="003945CB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2. Отчет о профилактических мероприятиях, проведенных классными руководителями накануне осенних каникул. </w:t>
            </w:r>
          </w:p>
          <w:p w:rsidR="003945CB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3. Об итогах программы «Осенние каникулы» (организация занятости обучающихся в период осенних каникул). </w:t>
            </w:r>
          </w:p>
          <w:p w:rsidR="00A35C63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4. О мероприятиях в ноябре 2023г. </w:t>
            </w:r>
            <w:r w:rsidR="00CA7E91">
              <w:rPr>
                <w:rFonts w:ascii="Times New Roman" w:hAnsi="Times New Roman" w:cs="Times New Roman"/>
                <w:sz w:val="24"/>
                <w:szCs w:val="24"/>
              </w:rPr>
              <w:t>Акции, конкурсы</w:t>
            </w:r>
          </w:p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5. О праздновании Дня матери.</w:t>
            </w:r>
          </w:p>
          <w:p w:rsidR="00A35C63" w:rsidRPr="00A14F7F" w:rsidRDefault="00A35C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Необходимые инструктажи по ТБ перед каникулами.</w:t>
            </w:r>
          </w:p>
        </w:tc>
        <w:tc>
          <w:tcPr>
            <w:tcW w:w="1417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985" w:type="dxa"/>
          </w:tcPr>
          <w:p w:rsidR="0070075E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  <w:p w:rsidR="002F1AA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 Ларина Л.В.</w:t>
            </w:r>
          </w:p>
          <w:p w:rsidR="002F1AA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A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Комарова Д.И. </w:t>
            </w:r>
          </w:p>
          <w:p w:rsidR="002F1AA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Л.В.</w:t>
            </w:r>
          </w:p>
          <w:p w:rsidR="002F1AAF" w:rsidRPr="00A14F7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F1AAF" w:rsidRDefault="00B54B5E" w:rsidP="00A14F7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B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</w:t>
            </w:r>
          </w:p>
          <w:p w:rsidR="003945CB" w:rsidRPr="00CA7E91" w:rsidRDefault="00B54B5E" w:rsidP="00A14F7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 xml:space="preserve"> (протокол </w:t>
            </w:r>
            <w:r w:rsidR="003945CB" w:rsidRPr="00CA7E9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F1AAF" w:rsidRPr="00CA7E91">
              <w:rPr>
                <w:rFonts w:ascii="Times New Roman" w:hAnsi="Times New Roman" w:cs="Times New Roman"/>
                <w:sz w:val="18"/>
                <w:szCs w:val="18"/>
              </w:rPr>
              <w:t xml:space="preserve"> 3)</w:t>
            </w:r>
          </w:p>
          <w:p w:rsidR="009B2E58" w:rsidRDefault="00B54B5E" w:rsidP="00A14F7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B">
              <w:rPr>
                <w:rFonts w:ascii="Times New Roman" w:hAnsi="Times New Roman" w:cs="Times New Roman"/>
                <w:sz w:val="24"/>
                <w:szCs w:val="24"/>
              </w:rPr>
              <w:t>2. О проведении мероприятий в декабре</w:t>
            </w:r>
            <w:r w:rsidR="009B2E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45CB" w:rsidRDefault="009B2E58" w:rsidP="00A14F7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фестивалю ГТО</w:t>
            </w:r>
          </w:p>
          <w:p w:rsidR="003945CB" w:rsidRDefault="00B54B5E" w:rsidP="00A14F7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B">
              <w:rPr>
                <w:rFonts w:ascii="Times New Roman" w:hAnsi="Times New Roman" w:cs="Times New Roman"/>
                <w:sz w:val="24"/>
                <w:szCs w:val="24"/>
              </w:rPr>
              <w:t xml:space="preserve"> 3. О подготовке к Новогодним конкурсам и праздникам. </w:t>
            </w:r>
          </w:p>
          <w:p w:rsidR="003945CB" w:rsidRDefault="00B54B5E" w:rsidP="00A14F7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B">
              <w:rPr>
                <w:rFonts w:ascii="Times New Roman" w:hAnsi="Times New Roman" w:cs="Times New Roman"/>
                <w:sz w:val="24"/>
                <w:szCs w:val="24"/>
              </w:rPr>
              <w:t xml:space="preserve">4. О подготовке к реализации программы «Зимние каникулы». </w:t>
            </w:r>
          </w:p>
          <w:p w:rsidR="006C6463" w:rsidRPr="006C6463" w:rsidRDefault="00B54B5E" w:rsidP="00A14F7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CB">
              <w:rPr>
                <w:rFonts w:ascii="Times New Roman" w:hAnsi="Times New Roman" w:cs="Times New Roman"/>
                <w:sz w:val="24"/>
                <w:szCs w:val="24"/>
              </w:rPr>
              <w:t xml:space="preserve">5. О профилактической работе с обучающимися и </w:t>
            </w:r>
            <w:r w:rsidRPr="003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накануне Новогодних праздников и зимних каникул.</w:t>
            </w:r>
            <w:r w:rsidR="006C6463" w:rsidRPr="006C64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A35C63" w:rsidRPr="006C6463" w:rsidRDefault="006C6463" w:rsidP="00A14F7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Проведение мониторинга работы штаба. Подготовка отчетной документации  </w:t>
            </w:r>
          </w:p>
          <w:p w:rsidR="00A35C63" w:rsidRPr="00A14F7F" w:rsidRDefault="00B54B5E" w:rsidP="009B2E58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0075E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08.12.2023</w:t>
            </w:r>
          </w:p>
          <w:p w:rsidR="006C6463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63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63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63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63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63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63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63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63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63" w:rsidRPr="00A14F7F" w:rsidRDefault="006C6463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5" w:type="dxa"/>
          </w:tcPr>
          <w:p w:rsidR="002F1AAF" w:rsidRDefault="002F1AAF" w:rsidP="002F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Ларина Л.В.</w:t>
            </w:r>
          </w:p>
          <w:p w:rsidR="0070075E" w:rsidRDefault="007007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AF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Комарова Д.И. </w:t>
            </w:r>
          </w:p>
          <w:p w:rsidR="002F1AAF" w:rsidRPr="00A14F7F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Л.В.</w:t>
            </w: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</w:tcPr>
          <w:p w:rsidR="00B54B5E" w:rsidRPr="00CA7E91" w:rsidRDefault="00B54B5E" w:rsidP="00A1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</w:t>
            </w: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>(протокол № 4)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2. Отчет членов Штаба о профилактической работе </w:t>
            </w:r>
            <w:proofErr w:type="gramStart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обучающимся, требующих повышенного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педагогического внимания, за 1 полугодие 2023-2024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3. Об итогах реализации программы «Зимние каникулы 2023-2024».</w:t>
            </w:r>
          </w:p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4. О мероприятиях месячника оборонно-массовой и военно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патриотической работы.</w:t>
            </w:r>
          </w:p>
        </w:tc>
        <w:tc>
          <w:tcPr>
            <w:tcW w:w="1417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985" w:type="dxa"/>
          </w:tcPr>
          <w:p w:rsidR="002F1AAF" w:rsidRDefault="002F1AAF" w:rsidP="002F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Ларина Л.В.</w:t>
            </w:r>
          </w:p>
          <w:p w:rsidR="002F1AAF" w:rsidRDefault="002F1AAF" w:rsidP="002F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75E" w:rsidRDefault="002F1AAF" w:rsidP="002F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F1AAF" w:rsidRDefault="002F1AAF" w:rsidP="002F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Комарова Д.И.</w:t>
            </w:r>
          </w:p>
          <w:p w:rsidR="002F1AAF" w:rsidRPr="00A14F7F" w:rsidRDefault="002F1AAF" w:rsidP="002F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ГПВ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B54B5E" w:rsidRPr="00CA7E91" w:rsidRDefault="00B54B5E" w:rsidP="00A1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</w:t>
            </w: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>(протокол № 5)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2. О ходе месячника оборонно-массовой и военно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патриотической работы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школьного (ученического</w:t>
            </w:r>
            <w:proofErr w:type="gramEnd"/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самоуправления).</w:t>
            </w:r>
          </w:p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5. О праздновании 23 февраля и 8 Марта.</w:t>
            </w:r>
          </w:p>
        </w:tc>
        <w:tc>
          <w:tcPr>
            <w:tcW w:w="1417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985" w:type="dxa"/>
          </w:tcPr>
          <w:p w:rsidR="0070075E" w:rsidRDefault="002F1AAF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 xml:space="preserve"> по ГПВ </w:t>
            </w:r>
            <w:proofErr w:type="spellStart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>Ерзикова</w:t>
            </w:r>
            <w:proofErr w:type="spellEnd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  <w:p w:rsidR="00CA7E91" w:rsidRDefault="00CA7E9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AF" w:rsidRDefault="00CA7E91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AAF">
              <w:rPr>
                <w:rFonts w:ascii="Times New Roman" w:hAnsi="Times New Roman" w:cs="Times New Roman"/>
                <w:sz w:val="24"/>
                <w:szCs w:val="24"/>
              </w:rPr>
              <w:t>оветник Комарова Д.И.</w:t>
            </w:r>
          </w:p>
          <w:p w:rsidR="002F1AAF" w:rsidRPr="00A14F7F" w:rsidRDefault="002F1AAF" w:rsidP="00CA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Л.В.</w:t>
            </w: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B54B5E" w:rsidRPr="00CA7E91" w:rsidRDefault="00B54B5E" w:rsidP="00A1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</w:t>
            </w: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>(протокол № 6).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2. Об итогах месячника оборонно-массовой и военно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патриотической работы.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3. О подготовке к реализации программы «Весенние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каникулы 2023-2024».</w:t>
            </w:r>
          </w:p>
          <w:p w:rsidR="0070075E" w:rsidRPr="00A14F7F" w:rsidRDefault="00B54B5E" w:rsidP="0039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4. О результатах проведения профилактических медицинских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осмотров.</w:t>
            </w:r>
          </w:p>
        </w:tc>
        <w:tc>
          <w:tcPr>
            <w:tcW w:w="1417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985" w:type="dxa"/>
          </w:tcPr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Ларина Л.В.</w:t>
            </w:r>
          </w:p>
          <w:p w:rsidR="0070075E" w:rsidRDefault="009B2E58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  <w:p w:rsidR="009B2E58" w:rsidRDefault="009B2E58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58" w:rsidRDefault="009B2E58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58" w:rsidRPr="00A14F7F" w:rsidRDefault="009B2E58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1. О выполнении решений заседаний ШВР</w:t>
            </w:r>
          </w:p>
          <w:p w:rsidR="00B54B5E" w:rsidRPr="00CA7E91" w:rsidRDefault="00B54B5E" w:rsidP="00A1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>(протокол № 7).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2. Об итогах программы «Весенние каникулы 2024».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3. О подготовке к реализации программы «Лето-2024».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4. Об организации временного трудоустройства</w:t>
            </w:r>
          </w:p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весенне-летний период 2024 года.</w:t>
            </w:r>
          </w:p>
        </w:tc>
        <w:tc>
          <w:tcPr>
            <w:tcW w:w="1417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985" w:type="dxa"/>
          </w:tcPr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Ларина Л.В.</w:t>
            </w:r>
          </w:p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  <w:p w:rsidR="0070075E" w:rsidRPr="00A14F7F" w:rsidRDefault="009B2E58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B54B5E" w:rsidRPr="00CA7E91" w:rsidRDefault="00B54B5E" w:rsidP="00A1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</w:t>
            </w: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>(протокол № 8).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2. Об активизации профилактической работы </w:t>
            </w:r>
            <w:proofErr w:type="gramStart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4B5E" w:rsidRPr="00A14F7F" w:rsidRDefault="003945CB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4B5E" w:rsidRPr="00A14F7F">
              <w:rPr>
                <w:rFonts w:ascii="Times New Roman" w:hAnsi="Times New Roman" w:cs="Times New Roman"/>
                <w:sz w:val="24"/>
                <w:szCs w:val="24"/>
              </w:rPr>
              <w:t>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B5E"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B5E" w:rsidRPr="00A14F7F">
              <w:rPr>
                <w:rFonts w:ascii="Times New Roman" w:hAnsi="Times New Roman" w:cs="Times New Roman"/>
                <w:sz w:val="24"/>
                <w:szCs w:val="24"/>
              </w:rPr>
              <w:t>родителями накануне летних каникул.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3. Об организации работы ШВР в летний период, реализация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программы «Лето-2024».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4. О подготовке праздника «Последний звонок».</w:t>
            </w:r>
          </w:p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5. О праздновании Дня защиты детей.</w:t>
            </w:r>
          </w:p>
        </w:tc>
        <w:tc>
          <w:tcPr>
            <w:tcW w:w="1417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985" w:type="dxa"/>
          </w:tcPr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Ларина Л.В.</w:t>
            </w:r>
          </w:p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Комарова Д.И.</w:t>
            </w:r>
          </w:p>
          <w:p w:rsidR="0070075E" w:rsidRDefault="0070075E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58" w:rsidRPr="00A14F7F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 xml:space="preserve"> по ГПВ </w:t>
            </w:r>
            <w:proofErr w:type="spellStart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>Ерзикова</w:t>
            </w:r>
            <w:proofErr w:type="spellEnd"/>
            <w:r w:rsidRPr="002F1AAF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</w:tr>
      <w:tr w:rsidR="00CA7E91" w:rsidRPr="00A14F7F" w:rsidTr="00CA7E91">
        <w:tc>
          <w:tcPr>
            <w:tcW w:w="426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B54B5E" w:rsidRPr="00CA7E91" w:rsidRDefault="00B54B5E" w:rsidP="00A1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</w:t>
            </w: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>(протокол № 9).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2. Анализ работы Штаба воспитательной работы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3. О спортивно-оздоровительной работе в июне.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4. О проведении выпускного вечера для </w:t>
            </w:r>
            <w:proofErr w:type="gramStart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9,11-хклассов.</w:t>
            </w:r>
          </w:p>
        </w:tc>
        <w:tc>
          <w:tcPr>
            <w:tcW w:w="1417" w:type="dxa"/>
          </w:tcPr>
          <w:p w:rsidR="007007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985" w:type="dxa"/>
          </w:tcPr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Ларина Л.В.</w:t>
            </w:r>
          </w:p>
          <w:p w:rsidR="0070075E" w:rsidRPr="00A14F7F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</w:tr>
      <w:tr w:rsidR="00CA7E91" w:rsidRPr="00A14F7F" w:rsidTr="00CA7E91">
        <w:tc>
          <w:tcPr>
            <w:tcW w:w="426" w:type="dxa"/>
          </w:tcPr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B54B5E" w:rsidRPr="00CA7E91" w:rsidRDefault="00B54B5E" w:rsidP="00A1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</w:t>
            </w:r>
            <w:r w:rsidR="006A18DA">
              <w:rPr>
                <w:rFonts w:ascii="Times New Roman" w:hAnsi="Times New Roman" w:cs="Times New Roman"/>
                <w:sz w:val="18"/>
                <w:szCs w:val="18"/>
              </w:rPr>
              <w:t>(протокол № 10</w:t>
            </w:r>
            <w:r w:rsidRPr="00CA7E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2. Отчет о реализации программы «Лето-2024».</w:t>
            </w:r>
          </w:p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3. О спортивно-оздоровительной работе с обучающимися в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proofErr w:type="gramStart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 xml:space="preserve"> августе 2024 г.</w:t>
            </w:r>
          </w:p>
          <w:p w:rsidR="00B54B5E" w:rsidRPr="00A14F7F" w:rsidRDefault="00B54B5E" w:rsidP="0039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4. О результатах индивидуальной работе членов Штаба с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, требующими повышенного педагогического</w:t>
            </w:r>
            <w:r w:rsidR="003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внимания.</w:t>
            </w:r>
          </w:p>
        </w:tc>
        <w:tc>
          <w:tcPr>
            <w:tcW w:w="1417" w:type="dxa"/>
          </w:tcPr>
          <w:p w:rsidR="00B54B5E" w:rsidRPr="00A14F7F" w:rsidRDefault="00B54B5E" w:rsidP="00A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7F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985" w:type="dxa"/>
          </w:tcPr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Ларина Л.В.</w:t>
            </w:r>
          </w:p>
          <w:p w:rsidR="00B54B5E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  <w:p w:rsidR="009B2E58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B2E58" w:rsidRPr="00A14F7F" w:rsidRDefault="009B2E58" w:rsidP="009B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Богданова Л.А.</w:t>
            </w:r>
          </w:p>
        </w:tc>
      </w:tr>
    </w:tbl>
    <w:p w:rsidR="0070075E" w:rsidRPr="00A14F7F" w:rsidRDefault="003945CB" w:rsidP="00A1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0075E" w:rsidRPr="00A14F7F" w:rsidSect="008D54E0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37F83"/>
    <w:multiLevelType w:val="hybridMultilevel"/>
    <w:tmpl w:val="2D8A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427B"/>
    <w:rsid w:val="00061E85"/>
    <w:rsid w:val="002F1AAF"/>
    <w:rsid w:val="00364BE3"/>
    <w:rsid w:val="003945CB"/>
    <w:rsid w:val="003C2D3D"/>
    <w:rsid w:val="005C6FA0"/>
    <w:rsid w:val="006A18DA"/>
    <w:rsid w:val="006C6463"/>
    <w:rsid w:val="0070075E"/>
    <w:rsid w:val="0072350B"/>
    <w:rsid w:val="008D54E0"/>
    <w:rsid w:val="009B2E58"/>
    <w:rsid w:val="00A14F7F"/>
    <w:rsid w:val="00A35C63"/>
    <w:rsid w:val="00B54B5E"/>
    <w:rsid w:val="00C20261"/>
    <w:rsid w:val="00C463F9"/>
    <w:rsid w:val="00CA7E91"/>
    <w:rsid w:val="00D7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C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C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1</cp:lastModifiedBy>
  <cp:revision>2</cp:revision>
  <cp:lastPrinted>2024-01-09T04:33:00Z</cp:lastPrinted>
  <dcterms:created xsi:type="dcterms:W3CDTF">2024-01-09T05:01:00Z</dcterms:created>
  <dcterms:modified xsi:type="dcterms:W3CDTF">2024-01-09T05:01:00Z</dcterms:modified>
</cp:coreProperties>
</file>